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95" w:type="dxa"/>
        <w:tblLook w:val="01E0" w:firstRow="1" w:lastRow="1" w:firstColumn="1" w:lastColumn="1" w:noHBand="0" w:noVBand="0"/>
      </w:tblPr>
      <w:tblGrid>
        <w:gridCol w:w="1260"/>
        <w:gridCol w:w="3150"/>
        <w:gridCol w:w="5940"/>
      </w:tblGrid>
      <w:tr w:rsidR="00AB47DE" w:rsidRPr="00E11044" w:rsidTr="006D6ECB">
        <w:trPr>
          <w:trHeight w:val="377"/>
        </w:trPr>
        <w:tc>
          <w:tcPr>
            <w:tcW w:w="10350" w:type="dxa"/>
            <w:gridSpan w:val="3"/>
            <w:vAlign w:val="center"/>
          </w:tcPr>
          <w:p w:rsidR="00AB47DE" w:rsidRPr="00E11044" w:rsidRDefault="00AB47DE" w:rsidP="006D6EC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  <w:p w:rsidR="00AB47DE" w:rsidRPr="00E11044" w:rsidRDefault="00AB47DE" w:rsidP="006D6ECB">
            <w:pPr>
              <w:jc w:val="center"/>
              <w:rPr>
                <w:rFonts w:asciiTheme="minorHAnsi" w:hAnsiTheme="minorHAnsi" w:cs="Gisha"/>
                <w:b/>
                <w:szCs w:val="20"/>
              </w:rPr>
            </w:pPr>
            <w:r w:rsidRPr="00E11044">
              <w:rPr>
                <w:rFonts w:asciiTheme="minorHAnsi" w:hAnsiTheme="minorHAnsi" w:cs="Gisha"/>
                <w:b/>
                <w:szCs w:val="20"/>
              </w:rPr>
              <w:t xml:space="preserve">Honors Geometry – </w:t>
            </w:r>
            <w:r w:rsidR="00751F66">
              <w:rPr>
                <w:rFonts w:asciiTheme="minorHAnsi" w:hAnsiTheme="minorHAnsi" w:cs="Gisha"/>
                <w:b/>
                <w:szCs w:val="20"/>
              </w:rPr>
              <w:t>Spring 2018</w:t>
            </w:r>
          </w:p>
          <w:p w:rsidR="00AB47DE" w:rsidRPr="00E11044" w:rsidRDefault="00AB47DE" w:rsidP="006D6ECB">
            <w:pPr>
              <w:jc w:val="center"/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b/>
                <w:szCs w:val="20"/>
              </w:rPr>
              <w:t>Unit 2: Logic and Conditional Statements*</w:t>
            </w:r>
          </w:p>
          <w:p w:rsidR="00AB47DE" w:rsidRPr="00E11044" w:rsidRDefault="00AB47DE" w:rsidP="006D6EC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  <w:p w:rsidR="00AB47DE" w:rsidRPr="00E11044" w:rsidRDefault="00AB47DE" w:rsidP="006D6EC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20"/>
                <w:szCs w:val="20"/>
              </w:rPr>
              <w:tab/>
            </w:r>
            <w:r w:rsidRPr="00E11044">
              <w:rPr>
                <w:rFonts w:asciiTheme="minorHAnsi" w:hAnsiTheme="minorHAnsi" w:cs="Gisha"/>
                <w:sz w:val="16"/>
                <w:szCs w:val="20"/>
              </w:rPr>
              <w:t>* subject to change</w:t>
            </w:r>
          </w:p>
          <w:p w:rsidR="00AB47DE" w:rsidRPr="00E11044" w:rsidRDefault="00AB47DE" w:rsidP="006D6EC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AB47DE" w:rsidRPr="00E11044" w:rsidTr="006D6ECB">
        <w:trPr>
          <w:trHeight w:val="377"/>
        </w:trPr>
        <w:tc>
          <w:tcPr>
            <w:tcW w:w="1260" w:type="dxa"/>
            <w:vAlign w:val="center"/>
          </w:tcPr>
          <w:p w:rsidR="00AB47DE" w:rsidRPr="00E11044" w:rsidRDefault="00AB47DE" w:rsidP="006D6EC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Date</w:t>
            </w:r>
          </w:p>
        </w:tc>
        <w:tc>
          <w:tcPr>
            <w:tcW w:w="3150" w:type="dxa"/>
            <w:vAlign w:val="center"/>
          </w:tcPr>
          <w:p w:rsidR="00AB47DE" w:rsidRPr="00E11044" w:rsidRDefault="00AB47DE" w:rsidP="006D6ECB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Standard</w:t>
            </w:r>
          </w:p>
        </w:tc>
        <w:tc>
          <w:tcPr>
            <w:tcW w:w="5940" w:type="dxa"/>
            <w:vAlign w:val="center"/>
          </w:tcPr>
          <w:p w:rsidR="00AB47DE" w:rsidRPr="00E11044" w:rsidRDefault="00AB47DE" w:rsidP="006D6ECB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Topic and Assignment</w:t>
            </w:r>
          </w:p>
        </w:tc>
      </w:tr>
      <w:tr w:rsidR="00AB47DE" w:rsidRPr="00E11044" w:rsidTr="006D6ECB">
        <w:trPr>
          <w:trHeight w:val="1106"/>
        </w:trPr>
        <w:tc>
          <w:tcPr>
            <w:tcW w:w="1260" w:type="dxa"/>
          </w:tcPr>
          <w:p w:rsidR="00AB47DE" w:rsidRPr="00E11044" w:rsidRDefault="00755BE5" w:rsidP="006D6EC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Fri</w:t>
            </w:r>
          </w:p>
          <w:p w:rsidR="00AB47DE" w:rsidRPr="00E11044" w:rsidRDefault="00755BE5" w:rsidP="006D6EC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8/10</w:t>
            </w:r>
          </w:p>
          <w:p w:rsidR="00AB47DE" w:rsidRPr="00E11044" w:rsidRDefault="00AB47DE" w:rsidP="006D6EC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Day 8</w:t>
            </w:r>
          </w:p>
        </w:tc>
        <w:tc>
          <w:tcPr>
            <w:tcW w:w="3150" w:type="dxa"/>
          </w:tcPr>
          <w:p w:rsidR="00AB47DE" w:rsidRDefault="00AB47DE" w:rsidP="006D6ECB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>Cobb Honors Standards – Unit 2, #1</w:t>
            </w:r>
          </w:p>
          <w:p w:rsidR="00AB47DE" w:rsidRDefault="00AB47DE" w:rsidP="006D6ECB">
            <w:pPr>
              <w:rPr>
                <w:rFonts w:asciiTheme="minorHAnsi" w:hAnsiTheme="minorHAnsi"/>
                <w:sz w:val="18"/>
              </w:rPr>
            </w:pPr>
          </w:p>
          <w:p w:rsidR="00AB47DE" w:rsidRPr="00453E3C" w:rsidRDefault="00AB47DE" w:rsidP="006D6ECB">
            <w:pPr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453E3C">
              <w:rPr>
                <w:rFonts w:asciiTheme="minorHAnsi" w:hAnsiTheme="minorHAnsi" w:cs="Gisha"/>
                <w:b/>
                <w:sz w:val="20"/>
                <w:szCs w:val="20"/>
              </w:rPr>
              <w:t>What am I learning today?</w:t>
            </w:r>
          </w:p>
          <w:p w:rsidR="00AB47DE" w:rsidRPr="00453E3C" w:rsidRDefault="00AB47DE" w:rsidP="006D6ECB">
            <w:pPr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>What are the different logic statements?</w:t>
            </w:r>
          </w:p>
          <w:p w:rsidR="00AB47DE" w:rsidRPr="00453E3C" w:rsidRDefault="00AB47DE" w:rsidP="006D6ECB">
            <w:pPr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453E3C">
              <w:rPr>
                <w:rFonts w:asciiTheme="minorHAnsi" w:hAnsiTheme="minorHAnsi" w:cs="Gisha"/>
                <w:b/>
                <w:sz w:val="20"/>
                <w:szCs w:val="20"/>
              </w:rPr>
              <w:t>How will I show that I learned it?</w:t>
            </w:r>
          </w:p>
          <w:p w:rsidR="00AB47DE" w:rsidRDefault="00AB47DE" w:rsidP="006D6ECB">
            <w:pPr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Be able to write the converse, contra-positive, and inverse of statements.</w:t>
            </w:r>
          </w:p>
          <w:p w:rsidR="00AB47DE" w:rsidRPr="00BD278B" w:rsidRDefault="00AB47DE" w:rsidP="006D6EC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40" w:type="dxa"/>
          </w:tcPr>
          <w:p w:rsidR="00AB47DE" w:rsidRPr="00E11044" w:rsidRDefault="00AB47DE" w:rsidP="006D6ECB">
            <w:pPr>
              <w:pStyle w:val="Heading2"/>
              <w:outlineLvl w:val="1"/>
              <w:rPr>
                <w:b w:val="0"/>
              </w:rPr>
            </w:pPr>
            <w:r w:rsidRPr="00E11044">
              <w:rPr>
                <w:b w:val="0"/>
              </w:rPr>
              <w:t>Unit Opener</w:t>
            </w:r>
          </w:p>
          <w:p w:rsidR="00AB47DE" w:rsidRPr="00E11044" w:rsidRDefault="00AB47DE" w:rsidP="006D6ECB">
            <w:pPr>
              <w:rPr>
                <w:rFonts w:asciiTheme="minorHAnsi" w:hAnsiTheme="minorHAnsi" w:cstheme="minorHAnsi"/>
                <w:sz w:val="20"/>
              </w:rPr>
            </w:pPr>
            <w:r w:rsidRPr="00E11044">
              <w:rPr>
                <w:rFonts w:asciiTheme="minorHAnsi" w:hAnsiTheme="minorHAnsi" w:cstheme="minorHAnsi"/>
                <w:sz w:val="20"/>
              </w:rPr>
              <w:t>WS - Patterns</w:t>
            </w:r>
          </w:p>
          <w:p w:rsidR="00AB47DE" w:rsidRPr="00E11044" w:rsidRDefault="00AB47DE" w:rsidP="006D6ECB">
            <w:pPr>
              <w:pStyle w:val="Heading2"/>
              <w:outlineLvl w:val="1"/>
              <w:rPr>
                <w:b w:val="0"/>
              </w:rPr>
            </w:pPr>
          </w:p>
          <w:p w:rsidR="00AB47DE" w:rsidRPr="00E11044" w:rsidRDefault="00AB47DE" w:rsidP="006D6ECB">
            <w:pPr>
              <w:pStyle w:val="Heading2"/>
              <w:outlineLvl w:val="1"/>
              <w:rPr>
                <w:b w:val="0"/>
              </w:rPr>
            </w:pPr>
            <w:r w:rsidRPr="00E11044">
              <w:rPr>
                <w:b w:val="0"/>
              </w:rPr>
              <w:t>Lesson 1</w:t>
            </w:r>
          </w:p>
          <w:p w:rsidR="00AB47DE" w:rsidRPr="00E11044" w:rsidRDefault="00AB47DE" w:rsidP="006D6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044">
              <w:rPr>
                <w:rFonts w:asciiTheme="minorHAnsi" w:hAnsiTheme="minorHAnsi" w:cstheme="minorHAnsi"/>
                <w:sz w:val="20"/>
                <w:szCs w:val="20"/>
              </w:rPr>
              <w:t>Conditional Statements</w:t>
            </w:r>
          </w:p>
          <w:p w:rsidR="00AB47DE" w:rsidRPr="00E11044" w:rsidRDefault="00AB47DE" w:rsidP="006D6ECB">
            <w:pPr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E11044">
              <w:rPr>
                <w:rFonts w:asciiTheme="minorHAnsi" w:hAnsiTheme="minorHAnsi" w:cstheme="minorHAnsi"/>
                <w:sz w:val="20"/>
                <w:szCs w:val="20"/>
              </w:rPr>
              <w:t>(Textbook Module 1-4)</w:t>
            </w:r>
          </w:p>
          <w:p w:rsidR="00AB47DE" w:rsidRPr="00E11044" w:rsidRDefault="00AB47DE" w:rsidP="006D6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044">
              <w:rPr>
                <w:rFonts w:asciiTheme="minorHAnsi" w:hAnsiTheme="minorHAnsi" w:cstheme="minorHAnsi"/>
                <w:sz w:val="20"/>
                <w:szCs w:val="20"/>
              </w:rPr>
              <w:t>Inductive Reasoning</w:t>
            </w:r>
          </w:p>
          <w:p w:rsidR="00AB47DE" w:rsidRPr="00E11044" w:rsidRDefault="00AB47DE" w:rsidP="006D6ECB">
            <w:pPr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E11044">
              <w:rPr>
                <w:rFonts w:asciiTheme="minorHAnsi" w:hAnsiTheme="minorHAnsi" w:cstheme="minorHAnsi"/>
                <w:sz w:val="20"/>
                <w:szCs w:val="20"/>
              </w:rPr>
              <w:t>(Textbook Module 1-3)</w:t>
            </w:r>
          </w:p>
          <w:p w:rsidR="00AB47DE" w:rsidRPr="00E11044" w:rsidRDefault="00AB47DE" w:rsidP="006D6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044">
              <w:rPr>
                <w:rFonts w:asciiTheme="minorHAnsi" w:hAnsiTheme="minorHAnsi" w:cstheme="minorHAnsi"/>
                <w:sz w:val="20"/>
                <w:szCs w:val="20"/>
              </w:rPr>
              <w:t>Deductive Reasoning</w:t>
            </w:r>
          </w:p>
          <w:p w:rsidR="00AB47DE" w:rsidRPr="00E11044" w:rsidRDefault="00AB47DE" w:rsidP="006D6ECB">
            <w:pPr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E11044">
              <w:rPr>
                <w:rFonts w:asciiTheme="minorHAnsi" w:hAnsiTheme="minorHAnsi" w:cstheme="minorHAnsi"/>
                <w:sz w:val="20"/>
                <w:szCs w:val="20"/>
              </w:rPr>
              <w:t>(Textbook Module 1-5)</w:t>
            </w:r>
          </w:p>
          <w:p w:rsidR="00AB47DE" w:rsidRPr="00E11044" w:rsidRDefault="00AB47DE" w:rsidP="006D6E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B47DE" w:rsidRPr="00E11044" w:rsidRDefault="00AB47DE" w:rsidP="006D6ECB">
            <w:pPr>
              <w:pStyle w:val="Heading3"/>
              <w:spacing w:before="0"/>
              <w:outlineLvl w:val="2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11044">
              <w:rPr>
                <w:rFonts w:asciiTheme="minorHAnsi" w:hAnsiTheme="minorHAnsi"/>
                <w:sz w:val="20"/>
                <w:szCs w:val="20"/>
                <w:u w:val="single"/>
              </w:rPr>
              <w:t>Assignment</w:t>
            </w:r>
          </w:p>
          <w:p w:rsidR="00AB47DE" w:rsidRPr="00E11044" w:rsidRDefault="00AB47DE" w:rsidP="006D6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044">
              <w:rPr>
                <w:rFonts w:asciiTheme="minorHAnsi" w:hAnsiTheme="minorHAnsi" w:cstheme="minorHAnsi"/>
                <w:sz w:val="20"/>
                <w:szCs w:val="20"/>
              </w:rPr>
              <w:t>p. 25  # 14, 15, 17, 18, 20-27, 37, 38, 40, 44</w:t>
            </w:r>
          </w:p>
          <w:p w:rsidR="00AB47DE" w:rsidRPr="00E11044" w:rsidRDefault="00AB47DE" w:rsidP="006D6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044">
              <w:rPr>
                <w:rFonts w:asciiTheme="minorHAnsi" w:hAnsiTheme="minorHAnsi" w:cstheme="minorHAnsi"/>
                <w:sz w:val="20"/>
                <w:szCs w:val="20"/>
              </w:rPr>
              <w:t>p. 33  # 13-29, 38, 40, 41</w:t>
            </w:r>
          </w:p>
          <w:p w:rsidR="00AB47DE" w:rsidRPr="00E11044" w:rsidRDefault="00AB47DE" w:rsidP="006D6ECB">
            <w:pPr>
              <w:rPr>
                <w:rFonts w:asciiTheme="minorHAnsi" w:hAnsiTheme="minorHAnsi" w:cs="Gisha"/>
                <w:sz w:val="20"/>
                <w:szCs w:val="20"/>
              </w:rPr>
            </w:pPr>
          </w:p>
        </w:tc>
      </w:tr>
      <w:tr w:rsidR="00AB47DE" w:rsidRPr="00E11044" w:rsidTr="006D6ECB">
        <w:trPr>
          <w:trHeight w:val="1160"/>
        </w:trPr>
        <w:tc>
          <w:tcPr>
            <w:tcW w:w="1260" w:type="dxa"/>
          </w:tcPr>
          <w:p w:rsidR="00AB47DE" w:rsidRPr="00E11044" w:rsidRDefault="00755BE5" w:rsidP="006D6EC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Mon</w:t>
            </w:r>
          </w:p>
          <w:p w:rsidR="00AB47DE" w:rsidRPr="00E11044" w:rsidRDefault="00755BE5" w:rsidP="006D6EC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8/13</w:t>
            </w:r>
          </w:p>
          <w:p w:rsidR="00AB47DE" w:rsidRPr="00E11044" w:rsidRDefault="00AB47DE" w:rsidP="006D6EC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Day 9</w:t>
            </w:r>
          </w:p>
        </w:tc>
        <w:tc>
          <w:tcPr>
            <w:tcW w:w="3150" w:type="dxa"/>
          </w:tcPr>
          <w:p w:rsidR="00AB47DE" w:rsidRDefault="00AB47DE" w:rsidP="006D6ECB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>Cobb Honors Standards – Unit 2, #1</w:t>
            </w:r>
          </w:p>
          <w:p w:rsidR="00AB47DE" w:rsidRDefault="00AB47DE" w:rsidP="006D6ECB">
            <w:pPr>
              <w:rPr>
                <w:rFonts w:asciiTheme="minorHAnsi" w:hAnsiTheme="minorHAnsi"/>
                <w:sz w:val="18"/>
              </w:rPr>
            </w:pPr>
          </w:p>
          <w:p w:rsidR="00AB47DE" w:rsidRPr="00453E3C" w:rsidRDefault="00AB47DE" w:rsidP="006D6ECB">
            <w:pPr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453E3C">
              <w:rPr>
                <w:rFonts w:asciiTheme="minorHAnsi" w:hAnsiTheme="minorHAnsi" w:cs="Gisha"/>
                <w:b/>
                <w:sz w:val="20"/>
                <w:szCs w:val="20"/>
              </w:rPr>
              <w:t>What am I learning today?</w:t>
            </w:r>
          </w:p>
          <w:p w:rsidR="00AB47DE" w:rsidRPr="00453E3C" w:rsidRDefault="00AB47DE" w:rsidP="006D6ECB">
            <w:pPr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 xml:space="preserve">What is 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>biconditional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 xml:space="preserve"> statement?</w:t>
            </w:r>
          </w:p>
          <w:p w:rsidR="00AB47DE" w:rsidRPr="00453E3C" w:rsidRDefault="00AB47DE" w:rsidP="006D6ECB">
            <w:pPr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453E3C">
              <w:rPr>
                <w:rFonts w:asciiTheme="minorHAnsi" w:hAnsiTheme="minorHAnsi" w:cs="Gisha"/>
                <w:b/>
                <w:sz w:val="20"/>
                <w:szCs w:val="20"/>
              </w:rPr>
              <w:t>How will I show that I learned it?</w:t>
            </w:r>
          </w:p>
          <w:p w:rsidR="00AB47DE" w:rsidRDefault="00AB47DE" w:rsidP="006D6ECB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453E3C">
              <w:rPr>
                <w:rFonts w:asciiTheme="minorHAnsi" w:hAnsiTheme="minorHAnsi" w:cs="Gisha"/>
                <w:sz w:val="20"/>
                <w:szCs w:val="20"/>
              </w:rPr>
              <w:t xml:space="preserve">Be able to </w:t>
            </w:r>
            <w:r>
              <w:rPr>
                <w:rFonts w:asciiTheme="minorHAnsi" w:hAnsiTheme="minorHAnsi" w:cs="Gisha"/>
                <w:sz w:val="20"/>
                <w:szCs w:val="20"/>
              </w:rPr>
              <w:t xml:space="preserve">turn two conditional statements into a </w:t>
            </w:r>
            <w:proofErr w:type="spellStart"/>
            <w:r>
              <w:rPr>
                <w:rFonts w:asciiTheme="minorHAnsi" w:hAnsiTheme="minorHAnsi" w:cs="Gisha"/>
                <w:sz w:val="20"/>
                <w:szCs w:val="20"/>
              </w:rPr>
              <w:t>biconditional</w:t>
            </w:r>
            <w:proofErr w:type="spellEnd"/>
            <w:r>
              <w:rPr>
                <w:rFonts w:asciiTheme="minorHAnsi" w:hAnsiTheme="minorHAnsi" w:cs="Gisha"/>
                <w:sz w:val="20"/>
                <w:szCs w:val="20"/>
              </w:rPr>
              <w:t xml:space="preserve"> one. </w:t>
            </w:r>
          </w:p>
          <w:p w:rsidR="00AB47DE" w:rsidRPr="00BD278B" w:rsidRDefault="00AB47DE" w:rsidP="006D6EC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40" w:type="dxa"/>
          </w:tcPr>
          <w:p w:rsidR="00AB47DE" w:rsidRPr="00E11044" w:rsidRDefault="00AB47DE" w:rsidP="006D6ECB">
            <w:pPr>
              <w:pStyle w:val="Heading2"/>
              <w:outlineLvl w:val="1"/>
              <w:rPr>
                <w:b w:val="0"/>
              </w:rPr>
            </w:pPr>
            <w:r w:rsidRPr="00E11044">
              <w:rPr>
                <w:b w:val="0"/>
              </w:rPr>
              <w:t xml:space="preserve">Lesson 2 </w:t>
            </w:r>
          </w:p>
          <w:p w:rsidR="00AB47DE" w:rsidRPr="00E11044" w:rsidRDefault="00AB47DE" w:rsidP="006D6ECB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E11044">
              <w:rPr>
                <w:rFonts w:asciiTheme="minorHAnsi" w:hAnsiTheme="minorHAnsi"/>
                <w:sz w:val="20"/>
              </w:rPr>
              <w:t>Biconditional</w:t>
            </w:r>
            <w:proofErr w:type="spellEnd"/>
            <w:r w:rsidRPr="00E11044">
              <w:rPr>
                <w:rFonts w:asciiTheme="minorHAnsi" w:hAnsiTheme="minorHAnsi"/>
                <w:sz w:val="20"/>
              </w:rPr>
              <w:t xml:space="preserve"> Statements and Definitions</w:t>
            </w:r>
          </w:p>
          <w:p w:rsidR="00AB47DE" w:rsidRPr="00E11044" w:rsidRDefault="00AB47DE" w:rsidP="006D6ECB">
            <w:pPr>
              <w:ind w:left="162"/>
              <w:rPr>
                <w:rFonts w:asciiTheme="minorHAnsi" w:hAnsiTheme="minorHAnsi"/>
                <w:sz w:val="20"/>
              </w:rPr>
            </w:pPr>
            <w:r w:rsidRPr="00E11044">
              <w:rPr>
                <w:rFonts w:asciiTheme="minorHAnsi" w:hAnsiTheme="minorHAnsi"/>
                <w:sz w:val="20"/>
              </w:rPr>
              <w:t>(Textbook Module 2-1)</w:t>
            </w:r>
          </w:p>
          <w:p w:rsidR="00AB47DE" w:rsidRPr="00E11044" w:rsidRDefault="00AB47DE" w:rsidP="006D6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47DE" w:rsidRPr="00E11044" w:rsidRDefault="00AB47DE" w:rsidP="006D6ECB">
            <w:pPr>
              <w:pStyle w:val="Heading3"/>
              <w:spacing w:before="0"/>
              <w:outlineLvl w:val="2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11044">
              <w:rPr>
                <w:rFonts w:asciiTheme="minorHAnsi" w:hAnsiTheme="minorHAnsi"/>
                <w:sz w:val="20"/>
                <w:szCs w:val="20"/>
                <w:u w:val="single"/>
              </w:rPr>
              <w:t>Assignment</w:t>
            </w:r>
          </w:p>
          <w:p w:rsidR="00AB47DE" w:rsidRPr="00E11044" w:rsidRDefault="00AB47DE" w:rsidP="006D6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044">
              <w:rPr>
                <w:rFonts w:asciiTheme="minorHAnsi" w:hAnsiTheme="minorHAnsi" w:cstheme="minorHAnsi"/>
                <w:sz w:val="20"/>
                <w:szCs w:val="20"/>
              </w:rPr>
              <w:t>p. 39  # 9-13, 19,20, 27, 29</w:t>
            </w:r>
          </w:p>
          <w:p w:rsidR="00AB47DE" w:rsidRPr="00E11044" w:rsidRDefault="00AB47DE" w:rsidP="006D6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044">
              <w:rPr>
                <w:rFonts w:asciiTheme="minorHAnsi" w:hAnsiTheme="minorHAnsi" w:cstheme="minorHAnsi"/>
                <w:sz w:val="20"/>
                <w:szCs w:val="20"/>
              </w:rPr>
              <w:t>p. 49  # 10-23, 30-32</w:t>
            </w:r>
          </w:p>
          <w:p w:rsidR="00AB47DE" w:rsidRPr="00E11044" w:rsidRDefault="00AB47DE" w:rsidP="006D6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7DE" w:rsidRPr="00E11044" w:rsidTr="006D6ECB">
        <w:trPr>
          <w:trHeight w:val="1160"/>
        </w:trPr>
        <w:tc>
          <w:tcPr>
            <w:tcW w:w="1260" w:type="dxa"/>
          </w:tcPr>
          <w:p w:rsidR="00AB47DE" w:rsidRPr="00E11044" w:rsidRDefault="00755BE5" w:rsidP="006D6EC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Tues</w:t>
            </w:r>
          </w:p>
          <w:p w:rsidR="00AB47DE" w:rsidRPr="00E11044" w:rsidRDefault="00755BE5" w:rsidP="00751F66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8/14</w:t>
            </w:r>
          </w:p>
          <w:p w:rsidR="00AB47DE" w:rsidRPr="00E11044" w:rsidRDefault="00AB47DE" w:rsidP="006D6EC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Day 10</w:t>
            </w:r>
          </w:p>
        </w:tc>
        <w:tc>
          <w:tcPr>
            <w:tcW w:w="3150" w:type="dxa"/>
          </w:tcPr>
          <w:p w:rsidR="00AB47DE" w:rsidRDefault="00AB47DE" w:rsidP="006D6ECB">
            <w:pPr>
              <w:rPr>
                <w:rFonts w:asciiTheme="minorHAnsi" w:hAnsiTheme="minorHAnsi"/>
                <w:sz w:val="18"/>
              </w:rPr>
            </w:pPr>
            <w:r w:rsidRPr="00E11044">
              <w:rPr>
                <w:rFonts w:asciiTheme="minorHAnsi" w:hAnsiTheme="minorHAnsi"/>
                <w:sz w:val="18"/>
              </w:rPr>
              <w:t>Cobb Honors Standards – Unit 2, #1</w:t>
            </w:r>
          </w:p>
          <w:p w:rsidR="00AB47DE" w:rsidRDefault="00AB47DE" w:rsidP="006D6ECB">
            <w:pPr>
              <w:rPr>
                <w:rFonts w:asciiTheme="minorHAnsi" w:hAnsiTheme="minorHAnsi"/>
                <w:sz w:val="18"/>
              </w:rPr>
            </w:pPr>
          </w:p>
          <w:p w:rsidR="00AB47DE" w:rsidRPr="00453E3C" w:rsidRDefault="00AB47DE" w:rsidP="006D6ECB">
            <w:pPr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453E3C">
              <w:rPr>
                <w:rFonts w:asciiTheme="minorHAnsi" w:hAnsiTheme="minorHAnsi" w:cs="Gisha"/>
                <w:b/>
                <w:sz w:val="20"/>
                <w:szCs w:val="20"/>
              </w:rPr>
              <w:t>What am I learning today?</w:t>
            </w:r>
          </w:p>
          <w:p w:rsidR="00AB47DE" w:rsidRPr="00453E3C" w:rsidRDefault="00AB47DE" w:rsidP="006D6ECB">
            <w:pPr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</w:rPr>
              <w:t>What is an Algebraic Proof?</w:t>
            </w:r>
          </w:p>
          <w:p w:rsidR="00AB47DE" w:rsidRPr="00453E3C" w:rsidRDefault="00AB47DE" w:rsidP="006D6ECB">
            <w:pPr>
              <w:rPr>
                <w:rFonts w:asciiTheme="minorHAnsi" w:hAnsiTheme="minorHAnsi" w:cs="Gisha"/>
                <w:b/>
                <w:sz w:val="20"/>
                <w:szCs w:val="20"/>
              </w:rPr>
            </w:pPr>
            <w:r w:rsidRPr="00453E3C">
              <w:rPr>
                <w:rFonts w:asciiTheme="minorHAnsi" w:hAnsiTheme="minorHAnsi" w:cs="Gisha"/>
                <w:b/>
                <w:sz w:val="20"/>
                <w:szCs w:val="20"/>
              </w:rPr>
              <w:t>How will I show that I learned it?</w:t>
            </w:r>
          </w:p>
          <w:p w:rsidR="00AB47DE" w:rsidRDefault="00AB47DE" w:rsidP="006D6ECB">
            <w:pPr>
              <w:rPr>
                <w:rFonts w:asciiTheme="minorHAnsi" w:hAnsiTheme="minorHAnsi" w:cs="Gisha"/>
                <w:sz w:val="20"/>
                <w:szCs w:val="20"/>
              </w:rPr>
            </w:pPr>
            <w:r w:rsidRPr="00453E3C">
              <w:rPr>
                <w:rFonts w:asciiTheme="minorHAnsi" w:hAnsiTheme="minorHAnsi" w:cs="Gisha"/>
                <w:sz w:val="20"/>
                <w:szCs w:val="20"/>
              </w:rPr>
              <w:t xml:space="preserve">Be able to </w:t>
            </w:r>
            <w:r>
              <w:rPr>
                <w:rFonts w:asciiTheme="minorHAnsi" w:hAnsiTheme="minorHAnsi" w:cs="Gisha"/>
                <w:sz w:val="20"/>
                <w:szCs w:val="20"/>
              </w:rPr>
              <w:t>identify the algebraic properties and use them to write simple mathematical proofs.</w:t>
            </w:r>
          </w:p>
          <w:p w:rsidR="00AB47DE" w:rsidRPr="00BD278B" w:rsidRDefault="00AB47DE" w:rsidP="006D6EC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940" w:type="dxa"/>
          </w:tcPr>
          <w:p w:rsidR="00AB47DE" w:rsidRPr="00E11044" w:rsidRDefault="00AB47DE" w:rsidP="006D6ECB">
            <w:pPr>
              <w:pStyle w:val="Heading2"/>
              <w:outlineLvl w:val="1"/>
              <w:rPr>
                <w:b w:val="0"/>
              </w:rPr>
            </w:pPr>
            <w:r w:rsidRPr="00E11044">
              <w:rPr>
                <w:b w:val="0"/>
              </w:rPr>
              <w:t>Lesson 3</w:t>
            </w:r>
          </w:p>
          <w:p w:rsidR="00AB47DE" w:rsidRPr="00E11044" w:rsidRDefault="00AB47DE" w:rsidP="006D6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044">
              <w:rPr>
                <w:rFonts w:asciiTheme="minorHAnsi" w:hAnsiTheme="minorHAnsi" w:cstheme="minorHAnsi"/>
                <w:sz w:val="20"/>
                <w:szCs w:val="20"/>
              </w:rPr>
              <w:t>Algebraic Proof  (include review of ALL algebraic properties)</w:t>
            </w:r>
          </w:p>
          <w:p w:rsidR="00AB47DE" w:rsidRPr="00E11044" w:rsidRDefault="00AB47DE" w:rsidP="006D6ECB">
            <w:pPr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E11044">
              <w:rPr>
                <w:rFonts w:asciiTheme="minorHAnsi" w:hAnsiTheme="minorHAnsi" w:cstheme="minorHAnsi"/>
                <w:sz w:val="20"/>
                <w:szCs w:val="20"/>
              </w:rPr>
              <w:t>(Textbook Module 2-2)</w:t>
            </w:r>
            <w:r w:rsidRPr="00E1104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B47DE" w:rsidRPr="00E11044" w:rsidRDefault="00AB47DE" w:rsidP="006D6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47DE" w:rsidRPr="00E11044" w:rsidRDefault="00AB47DE" w:rsidP="006D6ECB">
            <w:pPr>
              <w:pStyle w:val="Heading3"/>
              <w:spacing w:before="0"/>
              <w:outlineLvl w:val="2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11044">
              <w:rPr>
                <w:rFonts w:asciiTheme="minorHAnsi" w:hAnsiTheme="minorHAnsi"/>
                <w:sz w:val="20"/>
                <w:szCs w:val="20"/>
                <w:u w:val="single"/>
              </w:rPr>
              <w:t>Assignment</w:t>
            </w:r>
          </w:p>
          <w:p w:rsidR="00AB47DE" w:rsidRPr="00E11044" w:rsidRDefault="00AB47DE" w:rsidP="006D6ECB">
            <w:pPr>
              <w:rPr>
                <w:rFonts w:asciiTheme="minorHAnsi" w:hAnsiTheme="minorHAnsi" w:cstheme="minorHAnsi"/>
                <w:sz w:val="20"/>
              </w:rPr>
            </w:pPr>
            <w:r w:rsidRPr="00E11044">
              <w:rPr>
                <w:rFonts w:asciiTheme="minorHAnsi" w:hAnsiTheme="minorHAnsi" w:cstheme="minorHAnsi"/>
                <w:sz w:val="20"/>
              </w:rPr>
              <w:t>WS – Algebraic Proofs</w:t>
            </w:r>
          </w:p>
          <w:p w:rsidR="00AB47DE" w:rsidRPr="00E11044" w:rsidRDefault="00AB47DE" w:rsidP="006D6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044">
              <w:rPr>
                <w:rFonts w:asciiTheme="minorHAnsi" w:hAnsiTheme="minorHAnsi" w:cstheme="minorHAnsi"/>
                <w:sz w:val="20"/>
                <w:szCs w:val="20"/>
              </w:rPr>
              <w:t>p. 56  # 23-28, 30-32, 34, 35</w:t>
            </w:r>
          </w:p>
          <w:p w:rsidR="00AB47DE" w:rsidRPr="00E11044" w:rsidRDefault="00AB47DE" w:rsidP="006D6ECB">
            <w:pPr>
              <w:rPr>
                <w:rFonts w:asciiTheme="minorHAnsi" w:hAnsiTheme="minorHAnsi" w:cs="Gisha"/>
                <w:sz w:val="20"/>
                <w:szCs w:val="20"/>
                <w:u w:val="single"/>
              </w:rPr>
            </w:pPr>
          </w:p>
        </w:tc>
      </w:tr>
      <w:tr w:rsidR="00AB47DE" w:rsidRPr="00E11044" w:rsidTr="006D6ECB">
        <w:tblPrEx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260" w:type="dxa"/>
          </w:tcPr>
          <w:p w:rsidR="00AB47DE" w:rsidRPr="00E11044" w:rsidRDefault="00755BE5" w:rsidP="00751F66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Wed</w:t>
            </w:r>
          </w:p>
          <w:p w:rsidR="00AB47DE" w:rsidRPr="00E11044" w:rsidRDefault="00755BE5" w:rsidP="006D6EC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8/15</w:t>
            </w:r>
          </w:p>
          <w:p w:rsidR="00AB47DE" w:rsidRPr="00E11044" w:rsidRDefault="00AB47DE" w:rsidP="006D6EC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Day 11</w:t>
            </w:r>
          </w:p>
        </w:tc>
        <w:tc>
          <w:tcPr>
            <w:tcW w:w="3150" w:type="dxa"/>
          </w:tcPr>
          <w:p w:rsidR="00AB47DE" w:rsidRPr="00E11044" w:rsidRDefault="00AB47DE" w:rsidP="006D6E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941B9B" w:rsidRDefault="00941B9B" w:rsidP="00941B9B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</w:rPr>
              <w:t xml:space="preserve">Summer Packet </w:t>
            </w:r>
          </w:p>
          <w:p w:rsidR="00AB47DE" w:rsidRPr="00E11044" w:rsidRDefault="00941B9B" w:rsidP="00941B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22C">
              <w:rPr>
                <w:rFonts w:asciiTheme="minorHAnsi" w:hAnsiTheme="minorHAnsi" w:cstheme="minorHAnsi"/>
                <w:sz w:val="20"/>
                <w:szCs w:val="20"/>
              </w:rPr>
              <w:t>Answers to questions and Quiz</w:t>
            </w:r>
          </w:p>
        </w:tc>
      </w:tr>
      <w:tr w:rsidR="00941B9B" w:rsidRPr="00E11044" w:rsidTr="006D6ECB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260" w:type="dxa"/>
          </w:tcPr>
          <w:p w:rsidR="00941B9B" w:rsidRPr="00E11044" w:rsidRDefault="00755BE5" w:rsidP="00941B9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Thurs</w:t>
            </w:r>
          </w:p>
          <w:p w:rsidR="00941B9B" w:rsidRPr="00E11044" w:rsidRDefault="00755BE5" w:rsidP="00941B9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8/16</w:t>
            </w:r>
          </w:p>
          <w:p w:rsidR="00941B9B" w:rsidRPr="00E11044" w:rsidRDefault="00941B9B" w:rsidP="00941B9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 w:rsidRPr="00E11044">
              <w:rPr>
                <w:rFonts w:asciiTheme="minorHAnsi" w:hAnsiTheme="minorHAnsi" w:cs="Gisha"/>
                <w:sz w:val="20"/>
                <w:szCs w:val="20"/>
              </w:rPr>
              <w:t>Day 12</w:t>
            </w:r>
          </w:p>
          <w:p w:rsidR="00941B9B" w:rsidRPr="00E11044" w:rsidRDefault="00941B9B" w:rsidP="00941B9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</w:p>
        </w:tc>
        <w:tc>
          <w:tcPr>
            <w:tcW w:w="3150" w:type="dxa"/>
          </w:tcPr>
          <w:p w:rsidR="00941B9B" w:rsidRPr="00E11044" w:rsidRDefault="00941B9B" w:rsidP="00941B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941B9B" w:rsidRPr="00E11044" w:rsidRDefault="00941B9B" w:rsidP="00941B9B">
            <w:pPr>
              <w:pStyle w:val="Heading3"/>
              <w:spacing w:before="0"/>
              <w:outlineLvl w:val="2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11044">
              <w:rPr>
                <w:rFonts w:asciiTheme="minorHAnsi" w:hAnsiTheme="minorHAnsi"/>
                <w:sz w:val="20"/>
                <w:szCs w:val="20"/>
                <w:u w:val="single"/>
              </w:rPr>
              <w:t>Review</w:t>
            </w:r>
          </w:p>
          <w:p w:rsidR="00941B9B" w:rsidRPr="00E11044" w:rsidRDefault="00941B9B" w:rsidP="00941B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1044">
              <w:rPr>
                <w:rFonts w:asciiTheme="minorHAnsi" w:hAnsiTheme="minorHAnsi" w:cstheme="minorHAnsi"/>
                <w:sz w:val="20"/>
                <w:szCs w:val="20"/>
              </w:rPr>
              <w:t>WS – Unit 2 Test Review</w:t>
            </w:r>
          </w:p>
          <w:p w:rsidR="00941B9B" w:rsidRPr="00E11044" w:rsidRDefault="00941B9B" w:rsidP="00941B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B9B" w:rsidRPr="00E11044" w:rsidTr="006D6ECB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260" w:type="dxa"/>
          </w:tcPr>
          <w:p w:rsidR="00941B9B" w:rsidRDefault="00755BE5" w:rsidP="00755BE5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Fri</w:t>
            </w:r>
          </w:p>
          <w:p w:rsidR="00941B9B" w:rsidRDefault="00755BE5" w:rsidP="00941B9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8/17</w:t>
            </w:r>
            <w:bookmarkStart w:id="0" w:name="_GoBack"/>
            <w:bookmarkEnd w:id="0"/>
          </w:p>
          <w:p w:rsidR="00941B9B" w:rsidRPr="00E11044" w:rsidRDefault="00941B9B" w:rsidP="00941B9B">
            <w:pPr>
              <w:jc w:val="center"/>
              <w:rPr>
                <w:rFonts w:asciiTheme="minorHAnsi" w:hAnsiTheme="minorHAnsi" w:cs="Gisha"/>
                <w:sz w:val="20"/>
                <w:szCs w:val="20"/>
              </w:rPr>
            </w:pPr>
            <w:r>
              <w:rPr>
                <w:rFonts w:asciiTheme="minorHAnsi" w:hAnsiTheme="minorHAnsi" w:cs="Gisha"/>
                <w:sz w:val="20"/>
                <w:szCs w:val="20"/>
              </w:rPr>
              <w:t>Day 13</w:t>
            </w:r>
          </w:p>
        </w:tc>
        <w:tc>
          <w:tcPr>
            <w:tcW w:w="3150" w:type="dxa"/>
          </w:tcPr>
          <w:p w:rsidR="00941B9B" w:rsidRPr="00E11044" w:rsidRDefault="00941B9B" w:rsidP="00941B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941B9B" w:rsidRPr="00E11044" w:rsidRDefault="00941B9B" w:rsidP="00941B9B">
            <w:pPr>
              <w:pStyle w:val="Heading4"/>
              <w:spacing w:before="0"/>
              <w:outlineLvl w:val="3"/>
              <w:rPr>
                <w:rFonts w:asciiTheme="minorHAnsi" w:hAnsiTheme="minorHAnsi"/>
                <w:i w:val="0"/>
                <w:color w:val="auto"/>
                <w:sz w:val="20"/>
                <w:szCs w:val="20"/>
                <w:u w:val="single"/>
              </w:rPr>
            </w:pPr>
            <w:r w:rsidRPr="00E11044">
              <w:rPr>
                <w:rFonts w:asciiTheme="minorHAnsi" w:hAnsiTheme="minorHAnsi"/>
                <w:i w:val="0"/>
                <w:color w:val="auto"/>
                <w:sz w:val="20"/>
                <w:szCs w:val="20"/>
                <w:u w:val="single"/>
              </w:rPr>
              <w:t>Test</w:t>
            </w:r>
          </w:p>
          <w:p w:rsidR="00941B9B" w:rsidRDefault="00941B9B" w:rsidP="00941B9B">
            <w:pPr>
              <w:rPr>
                <w:rFonts w:asciiTheme="minorHAnsi" w:hAnsiTheme="minorHAnsi"/>
              </w:rPr>
            </w:pPr>
            <w:r w:rsidRPr="00E11044">
              <w:rPr>
                <w:rFonts w:asciiTheme="minorHAnsi" w:hAnsiTheme="minorHAnsi"/>
                <w:sz w:val="20"/>
              </w:rPr>
              <w:t>Unit 2: Logic and Conditional Statements</w:t>
            </w:r>
          </w:p>
          <w:p w:rsidR="00941B9B" w:rsidRPr="00941B9B" w:rsidRDefault="00941B9B" w:rsidP="00941B9B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0474FD" w:rsidRDefault="000474FD"/>
    <w:sectPr w:rsidR="0004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DE"/>
    <w:rsid w:val="000474FD"/>
    <w:rsid w:val="00751F66"/>
    <w:rsid w:val="00755BE5"/>
    <w:rsid w:val="00941B9B"/>
    <w:rsid w:val="00AB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CF7F"/>
  <w15:chartTrackingRefBased/>
  <w15:docId w15:val="{D23A0530-7EDA-4153-B07F-410BCBAD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7DE"/>
    <w:pPr>
      <w:keepNext/>
      <w:outlineLvl w:val="1"/>
    </w:pPr>
    <w:rPr>
      <w:rFonts w:asciiTheme="minorHAnsi" w:hAnsiTheme="minorHAnsi" w:cstheme="minorHAnsi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7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4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7DE"/>
    <w:rPr>
      <w:rFonts w:eastAsia="Times New Roman" w:cstheme="minorHAnsi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47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B47D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rsid w:val="00AB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Morel</dc:creator>
  <cp:keywords/>
  <dc:description/>
  <cp:lastModifiedBy>Veronique Morel</cp:lastModifiedBy>
  <cp:revision>2</cp:revision>
  <dcterms:created xsi:type="dcterms:W3CDTF">2018-08-08T17:12:00Z</dcterms:created>
  <dcterms:modified xsi:type="dcterms:W3CDTF">2018-08-08T17:12:00Z</dcterms:modified>
</cp:coreProperties>
</file>